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bookmarkStart w:id="0" w:name="_GoBack"/>
      <w:bookmarkEnd w:id="0"/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hAnsi="Times New Roman" w:cs="Times New Roman"/>
          <w:sz w:val="24"/>
          <w:szCs w:val="24"/>
        </w:rPr>
        <w:t>168-22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0C02" w:rsidRDefault="00230C02" w:rsidP="00230C0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</w:rPr>
      </w:pPr>
    </w:p>
    <w:p w:rsidR="00230C02" w:rsidRDefault="00230C02" w:rsidP="00230C0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230C02" w:rsidRDefault="00230C02" w:rsidP="00230C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30C02" w:rsidRDefault="00230C02" w:rsidP="00230C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Vujičić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9E1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Aleksića</w:t>
      </w:r>
      <w:r w:rsidRPr="009E1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0C02" w:rsidRDefault="00230C02" w:rsidP="00230C0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Kukolj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Kupusinac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230C02" w:rsidRDefault="00230C02" w:rsidP="00230C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02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Kešelj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118-2345/22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D211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D211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013-2423/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3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: 400-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406/2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brazovanju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proofErr w:type="gramEnd"/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02-1388/21 -1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sistematizaciji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02-461/19-2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:rsidR="00230C02" w:rsidRPr="00D211F4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6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461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230C02" w:rsidRDefault="00230C02" w:rsidP="00230C0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230C02" w:rsidRPr="00D37CC6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Kešelj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30C02" w:rsidRDefault="00230C02" w:rsidP="00230C0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30C02" w:rsidRDefault="00230C02" w:rsidP="00230C0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Kešelja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0C02" w:rsidRDefault="00230C02" w:rsidP="00230C0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30C02" w:rsidRDefault="00230C02" w:rsidP="00230C0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30C02" w:rsidRDefault="00230C02" w:rsidP="00230C02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>Diskusije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. </w:t>
      </w:r>
    </w:p>
    <w:p w:rsidR="00230C02" w:rsidRDefault="00230C02" w:rsidP="00230C02">
      <w:pPr>
        <w:pStyle w:val="ListParagraph"/>
        <w:ind w:left="0"/>
        <w:rPr>
          <w:lang w:val="sr-Cyrl-RS"/>
        </w:rPr>
      </w:pPr>
    </w:p>
    <w:p w:rsidR="00230C02" w:rsidRDefault="00230C02" w:rsidP="00230C0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CB7447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CB7447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230C02" w:rsidRPr="00D37CC6" w:rsidRDefault="00230C02" w:rsidP="00230C02">
      <w:pPr>
        <w:spacing w:after="120"/>
        <w:ind w:firstLine="0"/>
        <w:jc w:val="center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230C02" w:rsidRDefault="00230C02" w:rsidP="00230C0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Kešelja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4CE7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30C02" w:rsidRDefault="00230C02" w:rsidP="00230C02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30C02" w:rsidRDefault="00230C02" w:rsidP="00230C02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0C02" w:rsidRDefault="00230C02" w:rsidP="00230C0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230C02" w:rsidRDefault="00230C02" w:rsidP="00230C0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      </w:t>
      </w:r>
    </w:p>
    <w:p w:rsidR="00230C02" w:rsidRDefault="00230C02" w:rsidP="00230C0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1360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</w:p>
    <w:p w:rsidR="00230C02" w:rsidRPr="00962EF8" w:rsidRDefault="00230C02" w:rsidP="00230C0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dostavljeno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30C02" w:rsidRDefault="00230C02" w:rsidP="00230C0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30C02" w:rsidRDefault="00230C02" w:rsidP="00230C0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Pr="00BA46A7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Antoneli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Jelić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izabranoj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DAČIĆ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PREMIJER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'', 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mesta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BA46A7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potvrde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narednog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dodeljuje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134.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BA46A7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postupajući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odredbama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izabranog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DAČIĆ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PREMIJER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BA46A7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prijemu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Filipoviću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BA46A7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     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30C02" w:rsidRPr="00A26C3A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44D5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</w:p>
    <w:p w:rsidR="00230C02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propisano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raspolaže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sredstvima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zakonom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30C02" w:rsidRPr="009E1E7D" w:rsidRDefault="00230C02" w:rsidP="00230C02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dopisom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zatraženo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dopis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epubličke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usvajanju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44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Pr="00944D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30C02" w:rsidRPr="000D23F3" w:rsidRDefault="00230C02" w:rsidP="00230C0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celishodnosti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Obrazlažući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12,5%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pozicijama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</w:t>
      </w:r>
      <w:r>
        <w:rPr>
          <w:rFonts w:ascii="Times New Roman" w:eastAsia="Times New Roman" w:hAnsi="Times New Roman" w:cs="Times New Roman"/>
          <w:sz w:val="24"/>
          <w:szCs w:val="24"/>
        </w:rPr>
        <w:t>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lužb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nameštenika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109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konferencijsk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Italije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2001.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dotrajalosti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istog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ržavnog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roškov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iskazuje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putovanja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ishranu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iskazivala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iskazuje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naturi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D831C1" w:rsidRDefault="00230C02" w:rsidP="00230C02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45522D"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>O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brazovanju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načinu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konkursne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internog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popunjavanje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radnih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mesta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Službi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potrebe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izborni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Službi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racionalizuje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unapredi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unutrašnjem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sistematizaciji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sadržinu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obrazaca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kompetencija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Obrazlažući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411 </w:t>
      </w:r>
      <w:r>
        <w:rPr>
          <w:rFonts w:ascii="Times New Roman" w:eastAsia="Times New Roman" w:hAnsi="Times New Roman" w:cs="Times New Roman"/>
          <w:sz w:val="24"/>
          <w:szCs w:val="24"/>
        </w:rPr>
        <w:t>državnih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>349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248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101 </w:t>
      </w:r>
      <w:r>
        <w:rPr>
          <w:rFonts w:ascii="Times New Roman" w:eastAsia="Times New Roman" w:hAnsi="Times New Roman" w:cs="Times New Roman"/>
          <w:sz w:val="24"/>
          <w:szCs w:val="24"/>
        </w:rPr>
        <w:t>nameštenik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prelazaka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ukazavši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nužno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zapošljavanj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preuzimanje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zapošljavanje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C02" w:rsidRPr="007F3D4F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Smiljanić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molbu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bicikle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upitala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nameštenike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isplaćivan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bicikle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</w:t>
      </w:r>
      <w:r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arhitektonskim</w:t>
      </w:r>
      <w:r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rešenjem</w:t>
      </w:r>
      <w:r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hAnsi="Times New Roman"/>
          <w:sz w:val="26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pojasnio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bicikala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trotineta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nameštenike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nameštenike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ušteda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nameštenicima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isplaćuje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03BA">
        <w:rPr>
          <w:rFonts w:ascii="Times New Roman" w:hAnsi="Times New Roman"/>
          <w:sz w:val="26"/>
          <w:lang w:val="sr-Cyrl-RS"/>
        </w:rPr>
        <w:t xml:space="preserve"> </w:t>
      </w:r>
    </w:p>
    <w:p w:rsidR="00230C02" w:rsidRDefault="00230C02" w:rsidP="00230C02">
      <w:pPr>
        <w:rPr>
          <w:rFonts w:ascii="Times New Roman" w:hAnsi="Times New Roman"/>
          <w:sz w:val="26"/>
          <w:lang w:val="sr-Cyrl-RS"/>
        </w:rPr>
      </w:pPr>
    </w:p>
    <w:p w:rsidR="00230C02" w:rsidRDefault="00230C02" w:rsidP="00230C02">
      <w:pPr>
        <w:rPr>
          <w:rFonts w:ascii="Times New Roman" w:hAnsi="Times New Roman"/>
          <w:sz w:val="26"/>
          <w:lang w:val="sr-Cyrl-RS"/>
        </w:rPr>
      </w:pPr>
    </w:p>
    <w:p w:rsidR="00230C02" w:rsidRDefault="00230C02" w:rsidP="00230C02">
      <w:pPr>
        <w:rPr>
          <w:rFonts w:ascii="Times New Roman" w:hAnsi="Times New Roman"/>
          <w:sz w:val="26"/>
          <w:lang w:val="sr-Cyrl-RS"/>
        </w:rPr>
      </w:pPr>
    </w:p>
    <w:p w:rsidR="00230C02" w:rsidRDefault="00230C02" w:rsidP="00230C0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2,853.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761FF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završetku</w:t>
      </w:r>
      <w:r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Četvrta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7F6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brazovanju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internog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7F6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brazovanju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internog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ovlašćenjem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racionalizuje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konkursne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internog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0C02" w:rsidRPr="00CE5DE4" w:rsidRDefault="00230C02" w:rsidP="00230C02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uređenju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sistematizaciji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30C02" w:rsidRDefault="00230C02" w:rsidP="00230C02">
      <w:pPr>
        <w:ind w:firstLine="357"/>
        <w:rPr>
          <w:rFonts w:ascii="Times New Roman" w:hAnsi="Times New Roman"/>
          <w:sz w:val="26"/>
          <w:lang w:val="sr-Cyrl-RS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uređenju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sistematizaciji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sadržinu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obrazaca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kompetencija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određivanju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komptencija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pravilnici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uskladiti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odredbama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najkasnije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edviđeno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unutrašnjem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uređenju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sistematizaciji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Službi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>genralni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Pr="00CE5DE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E22B0">
        <w:rPr>
          <w:rFonts w:ascii="Times New Roman" w:hAnsi="Times New Roman"/>
          <w:sz w:val="26"/>
          <w:lang w:val="sr-Cyrl-RS"/>
        </w:rPr>
        <w:t xml:space="preserve"> </w:t>
      </w:r>
    </w:p>
    <w:p w:rsidR="00230C02" w:rsidRPr="00646ABF" w:rsidRDefault="00230C02" w:rsidP="00230C02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uređenju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sistematizaciji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30C02" w:rsidRPr="00A16D79" w:rsidRDefault="00230C02" w:rsidP="00230C02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Šesta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A16D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</w:p>
    <w:p w:rsidR="00230C02" w:rsidRPr="00A16D79" w:rsidRDefault="00230C02" w:rsidP="00230C02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pribaljanje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A16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16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odlučuje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nadležan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proizilazi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razvojem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modernizacije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prevashodno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najboljom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praksom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vodeći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kadrovskoj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popunjenosti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FB3E01" w:rsidRDefault="00230C02" w:rsidP="00230C02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0C02" w:rsidRPr="001F637F" w:rsidRDefault="00230C02" w:rsidP="00230C02">
      <w:pPr>
        <w:tabs>
          <w:tab w:val="left" w:pos="144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230C02" w:rsidRDefault="00230C02" w:rsidP="00230C0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0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C02F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2" w:rsidRDefault="00230C02" w:rsidP="00230C0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C02" w:rsidRDefault="00230C02" w:rsidP="00230C0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0C02" w:rsidRDefault="00230C02" w:rsidP="00230C0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C02" w:rsidRDefault="00230C02" w:rsidP="00230C0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30C02" w:rsidRDefault="00230C02" w:rsidP="00230C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C02" w:rsidRDefault="00230C02" w:rsidP="00230C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2F7225" w:rsidRDefault="002F7225"/>
    <w:sectPr w:rsidR="002F7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2"/>
    <w:rsid w:val="00230C02"/>
    <w:rsid w:val="002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0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0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0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0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BAD7-310A-4A0C-9948-9A6A1A0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2350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2022-12-05T13:41:00Z</dcterms:created>
  <dcterms:modified xsi:type="dcterms:W3CDTF">2022-12-05T13:43:00Z</dcterms:modified>
</cp:coreProperties>
</file>